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</w:tblGrid>
      <w:tr w:rsidR="00E55216" w:rsidRPr="00534972" w:rsidTr="00534972">
        <w:tc>
          <w:tcPr>
            <w:tcW w:w="3528" w:type="dxa"/>
            <w:tcBorders>
              <w:top w:val="thinThickSmallGap" w:sz="12" w:space="0" w:color="FF0000"/>
              <w:left w:val="thinThickSmallGap" w:sz="12" w:space="0" w:color="FF0000"/>
              <w:bottom w:val="thickThinSmallGap" w:sz="12" w:space="0" w:color="FF0000"/>
              <w:right w:val="thickThinSmallGap" w:sz="12" w:space="0" w:color="FF0000"/>
            </w:tcBorders>
            <w:shd w:val="clear" w:color="auto" w:fill="auto"/>
          </w:tcPr>
          <w:p w:rsidR="00E55216" w:rsidRPr="00534972" w:rsidRDefault="00E55216" w:rsidP="0053497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FF0000"/>
                <w:sz w:val="48"/>
                <w:szCs w:val="48"/>
              </w:rPr>
            </w:pPr>
            <w:r w:rsidRPr="00534972">
              <w:rPr>
                <w:rFonts w:eastAsia="標楷體"/>
                <w:color w:val="FF0000"/>
                <w:sz w:val="48"/>
                <w:szCs w:val="48"/>
              </w:rPr>
              <w:t>審查表</w:t>
            </w:r>
          </w:p>
        </w:tc>
      </w:tr>
    </w:tbl>
    <w:p w:rsidR="00E55216" w:rsidRPr="00565633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sz w:val="36"/>
          <w:szCs w:val="36"/>
          <w:u w:val="single"/>
        </w:rPr>
      </w:pPr>
      <w:r w:rsidRPr="00565633">
        <w:rPr>
          <w:rFonts w:eastAsia="標楷體"/>
          <w:sz w:val="16"/>
          <w:szCs w:val="16"/>
        </w:rPr>
        <w:t xml:space="preserve">                                                             </w:t>
      </w:r>
      <w:r w:rsidRPr="00565633">
        <w:rPr>
          <w:rFonts w:eastAsia="標楷體"/>
          <w:sz w:val="36"/>
          <w:szCs w:val="36"/>
        </w:rPr>
        <w:t>廠商名稱：</w:t>
      </w:r>
      <w:r w:rsidRPr="00565633">
        <w:rPr>
          <w:rFonts w:eastAsia="標楷體"/>
          <w:sz w:val="36"/>
          <w:szCs w:val="36"/>
          <w:u w:val="single"/>
        </w:rPr>
        <w:t xml:space="preserve">　　　　　　　　　</w:t>
      </w:r>
    </w:p>
    <w:p w:rsidR="00E55216" w:rsidRDefault="00E55216" w:rsidP="000E5109">
      <w:pPr>
        <w:adjustRightInd w:val="0"/>
        <w:snapToGrid w:val="0"/>
        <w:spacing w:line="240" w:lineRule="atLeast"/>
        <w:ind w:left="219" w:hangingChars="84" w:hanging="219"/>
        <w:rPr>
          <w:rFonts w:eastAsia="標楷體"/>
          <w:b/>
          <w:bCs/>
          <w:color w:val="FF0000"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請廠商依下列順序裝訂資料：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628"/>
        <w:gridCol w:w="8200"/>
      </w:tblGrid>
      <w:tr w:rsidR="005D3C87" w:rsidRPr="009A05C1" w:rsidTr="00534972">
        <w:tc>
          <w:tcPr>
            <w:tcW w:w="2628" w:type="dxa"/>
            <w:shd w:val="clear" w:color="auto" w:fill="auto"/>
          </w:tcPr>
          <w:p w:rsidR="005D3C87" w:rsidRPr="009A05C1" w:rsidRDefault="005D3C87" w:rsidP="00903CA4">
            <w:pPr>
              <w:tabs>
                <w:tab w:val="right" w:pos="2412"/>
              </w:tabs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1.</w:t>
            </w:r>
            <w:r w:rsidRPr="009A05C1">
              <w:rPr>
                <w:rFonts w:eastAsia="標楷體"/>
                <w:sz w:val="26"/>
                <w:szCs w:val="26"/>
              </w:rPr>
              <w:t>報價單</w:t>
            </w:r>
            <w:r w:rsidR="00903CA4">
              <w:rPr>
                <w:rFonts w:eastAsia="標楷體"/>
                <w:sz w:val="26"/>
                <w:szCs w:val="26"/>
              </w:rPr>
              <w:tab/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2.</w:t>
            </w:r>
            <w:r w:rsidRPr="009A05C1">
              <w:rPr>
                <w:rFonts w:eastAsia="標楷體"/>
                <w:sz w:val="26"/>
                <w:szCs w:val="26"/>
              </w:rPr>
              <w:t>審查表</w:t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3.</w:t>
            </w:r>
            <w:r w:rsidRPr="009A05C1">
              <w:rPr>
                <w:rFonts w:eastAsia="標楷體"/>
                <w:sz w:val="26"/>
                <w:szCs w:val="26"/>
              </w:rPr>
              <w:t>投標廠商聲明書</w:t>
            </w:r>
          </w:p>
          <w:p w:rsidR="00E26DD6" w:rsidRPr="009A05C1" w:rsidRDefault="00E26DD6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4.</w:t>
            </w:r>
            <w:r w:rsidRPr="009A05C1">
              <w:rPr>
                <w:rFonts w:eastAsia="標楷體"/>
                <w:sz w:val="26"/>
                <w:szCs w:val="26"/>
              </w:rPr>
              <w:t>設立證明文件</w:t>
            </w:r>
          </w:p>
        </w:tc>
        <w:tc>
          <w:tcPr>
            <w:tcW w:w="8200" w:type="dxa"/>
            <w:shd w:val="clear" w:color="auto" w:fill="auto"/>
          </w:tcPr>
          <w:p w:rsidR="00E26DD6" w:rsidRPr="009A05C1" w:rsidRDefault="00464C3A" w:rsidP="00534972">
            <w:pPr>
              <w:adjustRightInd w:val="0"/>
              <w:snapToGrid w:val="0"/>
              <w:spacing w:line="240" w:lineRule="atLeast"/>
              <w:ind w:left="218" w:hangingChars="84" w:hanging="218"/>
              <w:rPr>
                <w:rFonts w:eastAsia="標楷體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5.</w:t>
            </w:r>
            <w:r w:rsidR="0005409E" w:rsidRPr="009A05C1">
              <w:rPr>
                <w:rFonts w:eastAsia="標楷體"/>
                <w:sz w:val="26"/>
                <w:szCs w:val="26"/>
              </w:rPr>
              <w:t>其他相關文件。</w:t>
            </w:r>
          </w:p>
          <w:p w:rsidR="00391C1A" w:rsidRDefault="00464C3A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6</w:t>
            </w:r>
            <w:r w:rsidR="00E26DD6" w:rsidRPr="009A05C1">
              <w:rPr>
                <w:rFonts w:eastAsia="標楷體" w:hint="eastAsia"/>
                <w:sz w:val="26"/>
                <w:szCs w:val="26"/>
              </w:rPr>
              <w:t>.</w:t>
            </w:r>
            <w:r w:rsidR="00A21B02" w:rsidRPr="009A05C1">
              <w:rPr>
                <w:rFonts w:eastAsia="標楷體"/>
                <w:sz w:val="26"/>
                <w:szCs w:val="26"/>
              </w:rPr>
              <w:t>授權書。</w:t>
            </w:r>
            <w:r w:rsidR="00A21B02" w:rsidRPr="009A05C1">
              <w:rPr>
                <w:rFonts w:eastAsia="標楷體" w:hint="eastAsia"/>
                <w:sz w:val="26"/>
                <w:szCs w:val="26"/>
              </w:rPr>
              <w:t>(</w:t>
            </w:r>
            <w:r w:rsidR="00A21B02" w:rsidRPr="009A05C1">
              <w:rPr>
                <w:rFonts w:eastAsia="標楷體"/>
                <w:sz w:val="26"/>
                <w:szCs w:val="26"/>
              </w:rPr>
              <w:t>非負責人</w:t>
            </w:r>
            <w:proofErr w:type="gramStart"/>
            <w:r w:rsidR="00A21B02" w:rsidRPr="009A05C1">
              <w:rPr>
                <w:rFonts w:eastAsia="標楷體"/>
                <w:sz w:val="26"/>
                <w:szCs w:val="26"/>
              </w:rPr>
              <w:t>出席時檢附</w:t>
            </w:r>
            <w:proofErr w:type="gramEnd"/>
            <w:r w:rsidR="00A21B02" w:rsidRPr="009A05C1">
              <w:rPr>
                <w:rFonts w:eastAsia="標楷體"/>
                <w:sz w:val="26"/>
                <w:szCs w:val="26"/>
              </w:rPr>
              <w:t>）</w:t>
            </w:r>
          </w:p>
          <w:p w:rsidR="00A21B02" w:rsidRPr="00391C1A" w:rsidRDefault="00A21B02" w:rsidP="00391C1A">
            <w:pPr>
              <w:jc w:val="right"/>
              <w:rPr>
                <w:rFonts w:eastAsia="標楷體"/>
                <w:sz w:val="26"/>
                <w:szCs w:val="26"/>
              </w:rPr>
            </w:pPr>
          </w:p>
        </w:tc>
      </w:tr>
    </w:tbl>
    <w:p w:rsidR="00E55216" w:rsidRPr="000E5109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b/>
          <w:bCs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下面欄位廠商請勿填寫</w:t>
      </w:r>
    </w:p>
    <w:tbl>
      <w:tblPr>
        <w:tblW w:w="1080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2"/>
        <w:gridCol w:w="3240"/>
      </w:tblGrid>
      <w:tr w:rsidR="00E55216" w:rsidRPr="00565633" w:rsidTr="00B15E92">
        <w:trPr>
          <w:cantSplit/>
          <w:trHeight w:val="461"/>
        </w:trPr>
        <w:tc>
          <w:tcPr>
            <w:tcW w:w="10802" w:type="dxa"/>
            <w:gridSpan w:val="2"/>
            <w:vAlign w:val="center"/>
          </w:tcPr>
          <w:p w:rsidR="00E55216" w:rsidRPr="000E5109" w:rsidRDefault="009556EC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9556EC">
              <w:rPr>
                <w:rFonts w:eastAsia="標楷體" w:hint="eastAsia"/>
                <w:sz w:val="26"/>
                <w:szCs w:val="26"/>
              </w:rPr>
              <w:t>台南家專學校財團法人</w:t>
            </w:r>
            <w:r w:rsidR="00E55216" w:rsidRPr="000E5109">
              <w:rPr>
                <w:rFonts w:eastAsia="標楷體"/>
                <w:sz w:val="26"/>
                <w:szCs w:val="26"/>
              </w:rPr>
              <w:t>台南應用科技大學審查表</w:t>
            </w:r>
          </w:p>
        </w:tc>
      </w:tr>
      <w:tr w:rsidR="00E55216" w:rsidRPr="00565633" w:rsidTr="008272BA">
        <w:trPr>
          <w:trHeight w:val="10022"/>
        </w:trPr>
        <w:tc>
          <w:tcPr>
            <w:tcW w:w="7562" w:type="dxa"/>
          </w:tcPr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審查內容：</w:t>
            </w:r>
          </w:p>
          <w:p w:rsidR="00E55216" w:rsidRPr="003144BF" w:rsidRDefault="00E55216" w:rsidP="000E5109">
            <w:pPr>
              <w:adjustRightInd w:val="0"/>
              <w:snapToGrid w:val="0"/>
              <w:spacing w:line="204" w:lineRule="auto"/>
              <w:ind w:leftChars="57" w:left="397" w:hangingChars="100" w:hanging="260"/>
              <w:rPr>
                <w:rFonts w:ascii="標楷體" w:eastAsia="標楷體" w:hAnsi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1.</w:t>
            </w:r>
            <w:r w:rsidR="003144BF">
              <w:rPr>
                <w:rFonts w:eastAsia="標楷體"/>
                <w:sz w:val="26"/>
                <w:szCs w:val="26"/>
              </w:rPr>
              <w:t>是否檢附「報價單」</w:t>
            </w:r>
            <w:r w:rsidR="003144BF">
              <w:rPr>
                <w:rFonts w:eastAsia="標楷體" w:hint="eastAsia"/>
                <w:sz w:val="26"/>
                <w:szCs w:val="26"/>
              </w:rPr>
              <w:t>且</w:t>
            </w:r>
            <w:r w:rsidR="003144BF">
              <w:rPr>
                <w:rFonts w:eastAsia="標楷體"/>
                <w:sz w:val="26"/>
                <w:szCs w:val="26"/>
              </w:rPr>
              <w:t>廠商名稱</w:t>
            </w:r>
            <w:r w:rsidR="003144BF">
              <w:rPr>
                <w:rFonts w:eastAsia="標楷體" w:hint="eastAsia"/>
                <w:sz w:val="26"/>
                <w:szCs w:val="26"/>
              </w:rPr>
              <w:t>、</w:t>
            </w:r>
            <w:proofErr w:type="gramStart"/>
            <w:r w:rsidRPr="000E5109">
              <w:rPr>
                <w:rFonts w:eastAsia="標楷體"/>
                <w:sz w:val="26"/>
                <w:szCs w:val="26"/>
              </w:rPr>
              <w:t>負責人</w:t>
            </w:r>
            <w:r w:rsidR="003144BF">
              <w:rPr>
                <w:rFonts w:eastAsia="標楷體" w:hint="eastAsia"/>
                <w:sz w:val="26"/>
                <w:szCs w:val="26"/>
              </w:rPr>
              <w:t>均已</w:t>
            </w:r>
            <w:r w:rsidRPr="000E5109">
              <w:rPr>
                <w:rFonts w:eastAsia="標楷體"/>
                <w:sz w:val="26"/>
                <w:szCs w:val="26"/>
              </w:rPr>
              <w:t>簽章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E55216" w:rsidRPr="000E5109" w:rsidRDefault="003144BF" w:rsidP="003144BF">
            <w:pPr>
              <w:adjustRightInd w:val="0"/>
              <w:snapToGrid w:val="0"/>
              <w:spacing w:line="204" w:lineRule="auto"/>
              <w:ind w:leftChars="175" w:left="433" w:hangingChars="5" w:hanging="13"/>
              <w:rPr>
                <w:rFonts w:eastAsia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0E5109">
              <w:rPr>
                <w:rFonts w:eastAsia="標楷體"/>
                <w:sz w:val="26"/>
                <w:szCs w:val="26"/>
              </w:rPr>
              <w:t>是，有</w:t>
            </w:r>
            <w:proofErr w:type="gramStart"/>
            <w:r w:rsidR="00E55216" w:rsidRPr="000E5109">
              <w:rPr>
                <w:rFonts w:eastAsia="標楷體"/>
                <w:sz w:val="26"/>
                <w:szCs w:val="26"/>
              </w:rPr>
              <w:t>檢附且簽章</w:t>
            </w:r>
            <w:proofErr w:type="gramEnd"/>
            <w:r w:rsidR="00E55216"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</w:t>
            </w:r>
            <w:proofErr w:type="gramStart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檢附或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未簽章。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報價金額高於公告之預算金額</w:t>
            </w:r>
            <w:r w:rsidR="00E057B2" w:rsidRPr="00E057B2">
              <w:rPr>
                <w:rFonts w:eastAsia="標楷體" w:hint="eastAsia"/>
                <w:sz w:val="26"/>
                <w:szCs w:val="26"/>
                <w:u w:val="single"/>
              </w:rPr>
              <w:t>771</w:t>
            </w:r>
            <w:r w:rsidRPr="00E057B2">
              <w:rPr>
                <w:rFonts w:eastAsia="標楷體" w:hint="eastAsia"/>
                <w:sz w:val="26"/>
                <w:szCs w:val="26"/>
                <w:u w:val="single"/>
              </w:rPr>
              <w:t>,</w:t>
            </w:r>
            <w:r w:rsidR="00E057B2" w:rsidRPr="00E057B2">
              <w:rPr>
                <w:rFonts w:eastAsia="標楷體" w:hint="eastAsia"/>
                <w:sz w:val="26"/>
                <w:szCs w:val="26"/>
                <w:u w:val="single"/>
              </w:rPr>
              <w:t>9</w:t>
            </w:r>
            <w:bookmarkStart w:id="0" w:name="_GoBack"/>
            <w:bookmarkEnd w:id="0"/>
            <w:r w:rsidR="00E057B2">
              <w:rPr>
                <w:rFonts w:eastAsia="標楷體" w:hint="eastAsia"/>
                <w:sz w:val="26"/>
                <w:szCs w:val="26"/>
                <w:u w:val="single"/>
              </w:rPr>
              <w:t>98</w:t>
            </w:r>
            <w:r w:rsidRPr="00622D34">
              <w:rPr>
                <w:rFonts w:eastAsia="標楷體" w:hint="eastAsia"/>
                <w:sz w:val="26"/>
                <w:szCs w:val="26"/>
                <w:u w:val="single"/>
              </w:rPr>
              <w:t>元整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。(審查到此結束，</w:t>
            </w:r>
            <w:proofErr w:type="gramStart"/>
            <w:r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Pr="00F62BC1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890878">
              <w:rPr>
                <w:rFonts w:ascii="標楷體" w:eastAsia="標楷體" w:hAnsi="標楷體" w:hint="eastAsia"/>
                <w:sz w:val="26"/>
                <w:szCs w:val="26"/>
              </w:rPr>
              <w:t>是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，</w:t>
            </w:r>
            <w:r w:rsidR="00CC0AD8">
              <w:rPr>
                <w:rFonts w:eastAsia="標楷體" w:hint="eastAsia"/>
                <w:sz w:val="26"/>
                <w:szCs w:val="26"/>
              </w:rPr>
              <w:t>報價金額低</w:t>
            </w:r>
            <w:r>
              <w:rPr>
                <w:rFonts w:eastAsia="標楷體" w:hint="eastAsia"/>
                <w:sz w:val="26"/>
                <w:szCs w:val="26"/>
              </w:rPr>
              <w:t>於公告之預算金額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E55216" w:rsidRDefault="003E385A" w:rsidP="007319B6">
            <w:pPr>
              <w:adjustRightInd w:val="0"/>
              <w:snapToGrid w:val="0"/>
              <w:spacing w:line="204" w:lineRule="auto"/>
              <w:ind w:leftChars="54" w:left="390" w:hangingChars="100" w:hanging="26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2.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是否檢附「投標廠商聲明書」</w:t>
            </w:r>
            <w:proofErr w:type="gramStart"/>
            <w:r w:rsidR="007319B6">
              <w:rPr>
                <w:rFonts w:eastAsia="標楷體" w:hint="eastAsia"/>
                <w:sz w:val="26"/>
                <w:szCs w:val="26"/>
              </w:rPr>
              <w:t>具合於</w:t>
            </w:r>
            <w:proofErr w:type="gramEnd"/>
            <w:r w:rsidR="007319B6">
              <w:rPr>
                <w:rFonts w:eastAsia="標楷體" w:hint="eastAsia"/>
                <w:sz w:val="26"/>
                <w:szCs w:val="26"/>
              </w:rPr>
              <w:t>規定</w:t>
            </w:r>
            <w:r w:rsidR="007319B6" w:rsidRPr="00FA68DE">
              <w:rPr>
                <w:rFonts w:eastAsia="標楷體"/>
                <w:color w:val="FF0000"/>
              </w:rPr>
              <w:t>(</w:t>
            </w:r>
            <w:r w:rsidR="007319B6" w:rsidRPr="00FA68DE">
              <w:rPr>
                <w:rFonts w:eastAsia="標楷體" w:hint="eastAsia"/>
                <w:color w:val="FF0000"/>
              </w:rPr>
              <w:t>1~</w:t>
            </w:r>
            <w:r w:rsidR="00EB4C69">
              <w:rPr>
                <w:rFonts w:eastAsia="標楷體" w:hint="eastAsia"/>
                <w:color w:val="FF0000"/>
              </w:rPr>
              <w:t>8</w:t>
            </w:r>
            <w:r w:rsidR="007319B6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項答「是」或未答者，不得參加投標；其投標者，不得作為決標對象；聲明書內容</w:t>
            </w:r>
            <w:proofErr w:type="gramStart"/>
            <w:r w:rsidR="007319B6" w:rsidRPr="00FA68DE">
              <w:rPr>
                <w:rFonts w:eastAsia="標楷體" w:hint="eastAsia"/>
                <w:color w:val="FF0000"/>
              </w:rPr>
              <w:t>有誤者</w:t>
            </w:r>
            <w:proofErr w:type="gramEnd"/>
            <w:r w:rsidR="007319B6" w:rsidRPr="00FA68DE">
              <w:rPr>
                <w:rFonts w:eastAsia="標楷體" w:hint="eastAsia"/>
                <w:color w:val="FF0000"/>
              </w:rPr>
              <w:t>，不得作為決標對象。</w:t>
            </w:r>
            <w:r w:rsidR="00EB4C69">
              <w:rPr>
                <w:rFonts w:eastAsia="標楷體" w:hint="eastAsia"/>
                <w:color w:val="FF0000"/>
              </w:rPr>
              <w:t>9</w:t>
            </w:r>
            <w:r w:rsidR="007319B6" w:rsidRPr="00FA68DE">
              <w:rPr>
                <w:rFonts w:eastAsia="標楷體" w:hint="eastAsia"/>
                <w:color w:val="FF0000"/>
              </w:rPr>
              <w:t>~</w:t>
            </w:r>
            <w:r w:rsidR="007319B6" w:rsidRPr="00FA68DE">
              <w:rPr>
                <w:rFonts w:eastAsia="標楷體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0</w:t>
            </w:r>
            <w:r w:rsidR="00987FC4">
              <w:rPr>
                <w:rFonts w:eastAsia="標楷體" w:hint="eastAsia"/>
                <w:color w:val="FF0000"/>
              </w:rPr>
              <w:t>、</w:t>
            </w:r>
            <w:r w:rsidR="00987FC4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3</w:t>
            </w:r>
            <w:r w:rsidR="007319B6" w:rsidRPr="00FA68DE">
              <w:rPr>
                <w:rFonts w:eastAsia="標楷體"/>
                <w:color w:val="FF0000"/>
              </w:rPr>
              <w:t>項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未填者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，請審</w:t>
            </w:r>
            <w:r w:rsidR="007319B6" w:rsidRPr="00FA68DE">
              <w:rPr>
                <w:rFonts w:eastAsia="標楷體" w:hint="eastAsia"/>
                <w:color w:val="FF0000"/>
              </w:rPr>
              <w:t>查</w:t>
            </w:r>
            <w:r w:rsidR="007319B6" w:rsidRPr="00FA68DE">
              <w:rPr>
                <w:rFonts w:eastAsia="標楷體"/>
                <w:color w:val="FF0000"/>
              </w:rPr>
              <w:t>人員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審查時洽廠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商澄清</w:t>
            </w:r>
            <w:r w:rsidR="00FA68DE" w:rsidRPr="00FA68DE">
              <w:rPr>
                <w:rFonts w:eastAsia="標楷體" w:hint="eastAsia"/>
                <w:color w:val="FF0000"/>
              </w:rPr>
              <w:t>；本採購如屬經濟部投資審議委員會公告「具敏感性或國安</w:t>
            </w:r>
            <w:r w:rsidR="00FA68DE" w:rsidRPr="00FA68DE">
              <w:rPr>
                <w:rFonts w:eastAsia="標楷體" w:hint="eastAsia"/>
                <w:color w:val="FF0000"/>
              </w:rPr>
              <w:t>(</w:t>
            </w:r>
            <w:proofErr w:type="gramStart"/>
            <w:r w:rsidR="00FA68DE" w:rsidRPr="00FA68DE">
              <w:rPr>
                <w:rFonts w:eastAsia="標楷體" w:hint="eastAsia"/>
                <w:color w:val="FF0000"/>
              </w:rPr>
              <w:t>含資安</w:t>
            </w:r>
            <w:proofErr w:type="gramEnd"/>
            <w:r w:rsidR="00FA68DE" w:rsidRPr="00FA68DE">
              <w:rPr>
                <w:rFonts w:eastAsia="標楷體" w:hint="eastAsia"/>
                <w:color w:val="FF0000"/>
              </w:rPr>
              <w:t>)</w:t>
            </w:r>
            <w:r w:rsidR="00FA68DE" w:rsidRPr="00FA68DE">
              <w:rPr>
                <w:rFonts w:eastAsia="標楷體" w:hint="eastAsia"/>
                <w:color w:val="FF0000"/>
              </w:rPr>
              <w:t>疑慮之業務範疇」之資訊服務採購，第</w:t>
            </w:r>
            <w:r w:rsidR="00FA68DE" w:rsidRPr="00FA68DE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1~12</w:t>
            </w:r>
            <w:r w:rsidR="00FA68DE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項答「是」或未答者，不得參加投標；其投標者，不得作為決標對象；如非屬上開採購，答「是」、「否」或未答者，均可。</w:t>
            </w:r>
            <w:r w:rsidR="00FA68DE" w:rsidRPr="00FA68DE">
              <w:rPr>
                <w:rFonts w:eastAsia="標楷體" w:hint="eastAsia"/>
                <w:color w:val="FF0000"/>
              </w:rPr>
              <w:t>)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是，有檢付「投標廠商聲明書」</w:t>
            </w:r>
            <w:proofErr w:type="gramStart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且合於</w:t>
            </w:r>
            <w:proofErr w:type="gramEnd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F62BC1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，未放入「投標廠商聲明書」或</w:t>
            </w:r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不符規定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E55216" w:rsidRPr="000E5109" w:rsidRDefault="004B1745" w:rsidP="000E5109">
            <w:pPr>
              <w:adjustRightInd w:val="0"/>
              <w:snapToGrid w:val="0"/>
              <w:spacing w:line="204" w:lineRule="auto"/>
              <w:ind w:leftChars="58" w:left="412" w:hangingChars="105" w:hanging="273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3</w:t>
            </w:r>
            <w:r w:rsidR="00E55216" w:rsidRPr="000E5109">
              <w:rPr>
                <w:rFonts w:eastAsia="標楷體"/>
                <w:sz w:val="26"/>
                <w:szCs w:val="26"/>
              </w:rPr>
              <w:t>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是否檢付「設立證明文件」。（廠商得以列印公開於目的事業主管機關網站之資料代之）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是，有檢付「設立證明文件」。</w:t>
            </w:r>
          </w:p>
          <w:p w:rsidR="00225C98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，未放入「設立證明文件」。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FB5C5B" w:rsidRPr="006A1FCD" w:rsidRDefault="00EB6172" w:rsidP="006A1FCD">
            <w:pPr>
              <w:adjustRightInd w:val="0"/>
              <w:snapToGrid w:val="0"/>
              <w:spacing w:line="204" w:lineRule="auto"/>
              <w:ind w:leftChars="58" w:left="446" w:hangingChars="118" w:hanging="307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4</w:t>
            </w:r>
            <w:r w:rsidR="006A1FCD">
              <w:rPr>
                <w:rFonts w:eastAsia="標楷體" w:hint="eastAsia"/>
                <w:sz w:val="26"/>
                <w:szCs w:val="26"/>
              </w:rPr>
              <w:t>.</w:t>
            </w:r>
            <w:r w:rsidR="006A1FCD" w:rsidRPr="004D63EF">
              <w:rPr>
                <w:rFonts w:eastAsia="標楷體" w:hAnsi="標楷體"/>
              </w:rPr>
              <w:t xml:space="preserve"> </w:t>
            </w:r>
            <w:r w:rsidR="006A1FCD">
              <w:rPr>
                <w:rFonts w:eastAsia="標楷體" w:hAnsi="標楷體" w:hint="eastAsia"/>
              </w:rPr>
              <w:t>所</w:t>
            </w:r>
            <w:r w:rsidR="006A1FCD" w:rsidRPr="006A1FCD">
              <w:rPr>
                <w:rFonts w:eastAsia="標楷體" w:hAnsi="標楷體"/>
                <w:sz w:val="26"/>
                <w:szCs w:val="26"/>
              </w:rPr>
              <w:t>附型錄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(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型錄請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依項次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編號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依序裝訂成冊，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並將符合本校之規範劃</w:t>
            </w:r>
            <w:proofErr w:type="gramStart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註</w:t>
            </w:r>
            <w:proofErr w:type="gramEnd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以利審查</w:t>
            </w:r>
            <w:r w:rsidR="006A1FCD" w:rsidRPr="009261A2">
              <w:rPr>
                <w:rFonts w:ascii="標楷體" w:eastAsia="標楷體" w:hAnsi="標楷體"/>
                <w:color w:val="FF0000"/>
                <w:sz w:val="26"/>
                <w:szCs w:val="26"/>
              </w:rPr>
              <w:t>)</w:t>
            </w:r>
            <w:r w:rsidR="006A1FCD">
              <w:rPr>
                <w:rFonts w:ascii="標楷體" w:eastAsia="標楷體" w:hAnsi="標楷體" w:hint="eastAsia"/>
                <w:sz w:val="26"/>
                <w:szCs w:val="26"/>
              </w:rPr>
              <w:t>是否符合規格</w:t>
            </w:r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，如為訂製品則無須提供，但如</w:t>
            </w:r>
            <w:proofErr w:type="gramStart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為半訂製</w:t>
            </w:r>
            <w:proofErr w:type="gramEnd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品時請提供未訂製部份之相關資料。</w:t>
            </w:r>
          </w:p>
          <w:p w:rsidR="00B93D97" w:rsidRPr="000C6353" w:rsidRDefault="00BA4617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r w:rsidR="00B93D97"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屬訂製品無須審查。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屬半訂製品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(僅審查未訂製部份)</w:t>
            </w:r>
          </w:p>
          <w:p w:rsidR="000C6353" w:rsidRPr="006A1FCD" w:rsidRDefault="000C6353" w:rsidP="000C6353">
            <w:pPr>
              <w:adjustRightInd w:val="0"/>
              <w:snapToGrid w:val="0"/>
              <w:spacing w:line="204" w:lineRule="auto"/>
              <w:ind w:leftChars="357" w:left="870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0C6353" w:rsidRDefault="000C6353" w:rsidP="000C6353">
            <w:pPr>
              <w:adjustRightInd w:val="0"/>
              <w:snapToGrid w:val="0"/>
              <w:spacing w:line="204" w:lineRule="auto"/>
              <w:ind w:leftChars="357" w:left="1364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         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非訂製品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</w:p>
          <w:p w:rsidR="006A1FCD" w:rsidRPr="006A1FCD" w:rsidRDefault="006A1FCD" w:rsidP="000C6353">
            <w:pPr>
              <w:adjustRightInd w:val="0"/>
              <w:snapToGrid w:val="0"/>
              <w:spacing w:line="204" w:lineRule="auto"/>
              <w:ind w:leftChars="350" w:left="853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FB5C5B" w:rsidRPr="006A1FCD" w:rsidRDefault="006A1FCD" w:rsidP="000C6353">
            <w:pPr>
              <w:adjustRightInd w:val="0"/>
              <w:snapToGrid w:val="0"/>
              <w:spacing w:line="204" w:lineRule="auto"/>
              <w:ind w:leftChars="350" w:left="1347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</w:t>
            </w:r>
            <w:r w:rsidR="000C6353">
              <w:rPr>
                <w:rFonts w:eastAsia="標楷體" w:hint="eastAsia"/>
                <w:sz w:val="26"/>
                <w:szCs w:val="26"/>
                <w:u w:val="single"/>
              </w:rPr>
              <w:t xml:space="preserve">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　</w:t>
            </w:r>
          </w:p>
          <w:p w:rsidR="00FB5C5B" w:rsidRPr="000C6353" w:rsidRDefault="006A1FCD" w:rsidP="00225C98">
            <w:pPr>
              <w:adjustRightInd w:val="0"/>
              <w:snapToGrid w:val="0"/>
              <w:spacing w:line="204" w:lineRule="auto"/>
              <w:ind w:leftChars="58" w:left="646" w:hangingChars="195" w:hanging="507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eastAsia="標楷體"/>
                <w:sz w:val="26"/>
                <w:szCs w:val="26"/>
              </w:rPr>
              <w:t xml:space="preserve"> </w:t>
            </w:r>
            <w:r w:rsidR="0046161D" w:rsidRPr="000E5109">
              <w:rPr>
                <w:rFonts w:eastAsia="標楷體"/>
                <w:sz w:val="26"/>
                <w:szCs w:val="26"/>
              </w:rPr>
              <w:t xml:space="preserve"> (</w:t>
            </w:r>
            <w:r w:rsidR="0046161D" w:rsidRPr="000E5109">
              <w:rPr>
                <w:rFonts w:eastAsia="標楷體"/>
                <w:sz w:val="26"/>
                <w:szCs w:val="26"/>
              </w:rPr>
              <w:t>審查到此結束，</w:t>
            </w:r>
            <w:proofErr w:type="gramStart"/>
            <w:r w:rsidR="0046161D" w:rsidRPr="000E5109">
              <w:rPr>
                <w:rFonts w:eastAsia="標楷體"/>
                <w:sz w:val="26"/>
                <w:szCs w:val="26"/>
              </w:rPr>
              <w:t>右方「</w:t>
            </w:r>
            <w:proofErr w:type="gramEnd"/>
            <w:r w:rsidR="0046161D" w:rsidRPr="000E5109">
              <w:rPr>
                <w:rFonts w:eastAsia="標楷體"/>
                <w:sz w:val="26"/>
                <w:szCs w:val="26"/>
              </w:rPr>
              <w:t>審查人員」處請簽名</w:t>
            </w:r>
            <w:r w:rsidR="0046161D" w:rsidRPr="000E5109">
              <w:rPr>
                <w:rFonts w:eastAsia="標楷體"/>
                <w:sz w:val="26"/>
                <w:szCs w:val="26"/>
              </w:rPr>
              <w:t>)</w:t>
            </w:r>
          </w:p>
        </w:tc>
        <w:tc>
          <w:tcPr>
            <w:tcW w:w="3240" w:type="dxa"/>
          </w:tcPr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225C98" w:rsidRDefault="00225C98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(</w:t>
            </w:r>
            <w:r w:rsidR="00E55216" w:rsidRPr="000E5109">
              <w:rPr>
                <w:rFonts w:eastAsia="標楷體"/>
                <w:sz w:val="26"/>
                <w:szCs w:val="26"/>
              </w:rPr>
              <w:t>請審查人員勾選合格或</w:t>
            </w:r>
          </w:p>
          <w:p w:rsidR="00E55216" w:rsidRPr="000E5109" w:rsidRDefault="00E55216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不合格</w:t>
            </w:r>
            <w:r w:rsidR="00225C98">
              <w:rPr>
                <w:rFonts w:eastAsia="標楷體" w:hint="eastAsia"/>
                <w:sz w:val="26"/>
                <w:szCs w:val="26"/>
              </w:rPr>
              <w:t>後</w:t>
            </w:r>
            <w:r w:rsidRPr="000E5109">
              <w:rPr>
                <w:rFonts w:eastAsia="標楷體"/>
                <w:sz w:val="26"/>
                <w:szCs w:val="26"/>
              </w:rPr>
              <w:t>簽名</w:t>
            </w:r>
            <w:r w:rsidR="00225C98">
              <w:rPr>
                <w:rFonts w:eastAsia="標楷體" w:hint="eastAsia"/>
                <w:sz w:val="26"/>
                <w:szCs w:val="26"/>
              </w:rPr>
              <w:t>並</w:t>
            </w:r>
            <w:r w:rsidRPr="000E5109">
              <w:rPr>
                <w:rFonts w:eastAsia="標楷體"/>
                <w:sz w:val="26"/>
                <w:szCs w:val="26"/>
              </w:rPr>
              <w:t>押</w:t>
            </w:r>
            <w:proofErr w:type="gramStart"/>
            <w:r w:rsidR="005D3C87">
              <w:rPr>
                <w:rFonts w:eastAsia="標楷體" w:hint="eastAsia"/>
                <w:sz w:val="26"/>
                <w:szCs w:val="26"/>
              </w:rPr>
              <w:t>註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日期</w:t>
            </w:r>
            <w:r w:rsidR="00225C98">
              <w:rPr>
                <w:rFonts w:eastAsia="標楷體" w:hint="eastAsia"/>
                <w:sz w:val="26"/>
                <w:szCs w:val="26"/>
              </w:rPr>
              <w:t>)</w:t>
            </w:r>
          </w:p>
          <w:p w:rsidR="00E55216" w:rsidRPr="000E5109" w:rsidRDefault="00E55216" w:rsidP="001969A6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</w:t>
            </w:r>
            <w:r w:rsidRPr="005D3C87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不合格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</w:t>
            </w:r>
            <w:r w:rsidRPr="000E5109">
              <w:rPr>
                <w:rFonts w:eastAsia="標楷體"/>
                <w:sz w:val="26"/>
                <w:szCs w:val="26"/>
              </w:rPr>
              <w:t>審查人員：</w:t>
            </w:r>
          </w:p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審查日期：</w:t>
            </w: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</w:tc>
      </w:tr>
    </w:tbl>
    <w:p w:rsidR="00297911" w:rsidRPr="00565633" w:rsidRDefault="00297911" w:rsidP="00861C63">
      <w:pPr>
        <w:adjustRightInd w:val="0"/>
        <w:snapToGrid w:val="0"/>
        <w:spacing w:line="240" w:lineRule="atLeast"/>
        <w:jc w:val="both"/>
        <w:rPr>
          <w:rFonts w:eastAsia="標楷體"/>
          <w:sz w:val="16"/>
          <w:szCs w:val="16"/>
        </w:rPr>
      </w:pPr>
    </w:p>
    <w:sectPr w:rsidR="00297911" w:rsidRPr="00565633" w:rsidSect="008272BA">
      <w:headerReference w:type="default" r:id="rId8"/>
      <w:pgSz w:w="11906" w:h="16838" w:code="9"/>
      <w:pgMar w:top="284" w:right="567" w:bottom="284" w:left="567" w:header="113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0C1F" w:rsidRDefault="008C0C1F">
      <w:r>
        <w:separator/>
      </w:r>
    </w:p>
  </w:endnote>
  <w:endnote w:type="continuationSeparator" w:id="0">
    <w:p w:rsidR="008C0C1F" w:rsidRDefault="008C0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0C1F" w:rsidRDefault="008C0C1F">
      <w:r>
        <w:separator/>
      </w:r>
    </w:p>
  </w:footnote>
  <w:footnote w:type="continuationSeparator" w:id="0">
    <w:p w:rsidR="008C0C1F" w:rsidRDefault="008C0C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5760"/>
      <w:gridCol w:w="3060"/>
      <w:gridCol w:w="1889"/>
    </w:tblGrid>
    <w:tr w:rsidR="006612A5" w:rsidRPr="009A05C1" w:rsidTr="00534972">
      <w:tc>
        <w:tcPr>
          <w:tcW w:w="5760" w:type="dxa"/>
          <w:shd w:val="clear" w:color="auto" w:fill="auto"/>
        </w:tcPr>
        <w:p w:rsidR="006612A5" w:rsidRPr="009A05C1" w:rsidRDefault="006612A5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採購單位：</w:t>
          </w:r>
          <w:r w:rsidR="003E385A" w:rsidRPr="009A05C1">
            <w:rPr>
              <w:rFonts w:eastAsia="標楷體" w:hint="eastAsia"/>
            </w:rPr>
            <w:t>台南家專學校財團法人</w:t>
          </w:r>
          <w:r w:rsidRPr="009A05C1">
            <w:rPr>
              <w:rFonts w:eastAsia="標楷體"/>
            </w:rPr>
            <w:t>台南應用科技大學</w:t>
          </w:r>
        </w:p>
      </w:tc>
      <w:tc>
        <w:tcPr>
          <w:tcW w:w="4949" w:type="dxa"/>
          <w:gridSpan w:val="2"/>
          <w:shd w:val="clear" w:color="auto" w:fill="auto"/>
        </w:tcPr>
        <w:p w:rsidR="006612A5" w:rsidRPr="009A05C1" w:rsidRDefault="006612A5" w:rsidP="00A11227">
          <w:pPr>
            <w:rPr>
              <w:rFonts w:eastAsia="標楷體"/>
              <w:sz w:val="28"/>
              <w:szCs w:val="28"/>
            </w:rPr>
          </w:pPr>
        </w:p>
      </w:tc>
    </w:tr>
    <w:tr w:rsidR="005E7D9C" w:rsidRPr="009A05C1" w:rsidTr="00534972">
      <w:tc>
        <w:tcPr>
          <w:tcW w:w="5760" w:type="dxa"/>
          <w:shd w:val="clear" w:color="auto" w:fill="auto"/>
        </w:tcPr>
        <w:p w:rsidR="00DA7865" w:rsidRPr="009A05C1" w:rsidRDefault="005E7D9C" w:rsidP="00AE2E60">
          <w:pPr>
            <w:tabs>
              <w:tab w:val="left" w:pos="3597"/>
            </w:tabs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案號：</w:t>
          </w:r>
          <w:r w:rsidR="00587DA8" w:rsidRPr="009A05C1">
            <w:rPr>
              <w:rFonts w:eastAsia="標楷體"/>
            </w:rPr>
            <w:t>1</w:t>
          </w:r>
          <w:r w:rsidR="00710DB4">
            <w:rPr>
              <w:rFonts w:eastAsia="標楷體" w:hint="eastAsia"/>
            </w:rPr>
            <w:t>10</w:t>
          </w:r>
          <w:r w:rsidR="00587DA8" w:rsidRPr="009A05C1">
            <w:rPr>
              <w:rFonts w:eastAsia="標楷體"/>
            </w:rPr>
            <w:t>B0</w:t>
          </w:r>
          <w:r w:rsidR="004A497A">
            <w:rPr>
              <w:rFonts w:eastAsia="標楷體" w:hint="eastAsia"/>
            </w:rPr>
            <w:t>0</w:t>
          </w:r>
          <w:r w:rsidR="00E057B2">
            <w:rPr>
              <w:rFonts w:eastAsia="標楷體" w:hint="eastAsia"/>
            </w:rPr>
            <w:t>7</w:t>
          </w:r>
        </w:p>
      </w:tc>
      <w:tc>
        <w:tcPr>
          <w:tcW w:w="4949" w:type="dxa"/>
          <w:gridSpan w:val="2"/>
          <w:shd w:val="clear" w:color="auto" w:fill="auto"/>
        </w:tcPr>
        <w:p w:rsidR="005E7D9C" w:rsidRPr="009A05C1" w:rsidRDefault="005E7D9C" w:rsidP="00E55216">
          <w:pPr>
            <w:rPr>
              <w:rFonts w:eastAsia="標楷體"/>
            </w:rPr>
          </w:pPr>
        </w:p>
      </w:tc>
    </w:tr>
    <w:tr w:rsidR="001958FC" w:rsidRPr="009A05C1" w:rsidTr="00AB4874">
      <w:tc>
        <w:tcPr>
          <w:tcW w:w="10709" w:type="dxa"/>
          <w:gridSpan w:val="3"/>
          <w:shd w:val="clear" w:color="auto" w:fill="auto"/>
        </w:tcPr>
        <w:p w:rsidR="001958FC" w:rsidRPr="009A05C1" w:rsidRDefault="001958FC" w:rsidP="002E76E1">
          <w:pPr>
            <w:tabs>
              <w:tab w:val="left" w:pos="2739"/>
            </w:tabs>
            <w:ind w:rightChars="-120" w:right="-288"/>
            <w:rPr>
              <w:rFonts w:eastAsia="標楷體"/>
            </w:rPr>
          </w:pPr>
          <w:proofErr w:type="gramStart"/>
          <w:r w:rsidRPr="009A05C1">
            <w:rPr>
              <w:rFonts w:eastAsia="標楷體" w:hint="eastAsia"/>
            </w:rPr>
            <w:t>案名</w:t>
          </w:r>
          <w:proofErr w:type="gramEnd"/>
          <w:r w:rsidRPr="009A05C1">
            <w:rPr>
              <w:rFonts w:eastAsia="標楷體" w:hint="eastAsia"/>
            </w:rPr>
            <w:t>：</w:t>
          </w:r>
          <w:r w:rsidR="00E057B2" w:rsidRPr="00E057B2">
            <w:rPr>
              <w:rFonts w:eastAsia="標楷體" w:hint="eastAsia"/>
            </w:rPr>
            <w:t>手持</w:t>
          </w:r>
          <w:r w:rsidR="00E057B2" w:rsidRPr="00E057B2">
            <w:rPr>
              <w:rFonts w:eastAsia="標楷體" w:hint="eastAsia"/>
            </w:rPr>
            <w:t>3D</w:t>
          </w:r>
          <w:r w:rsidR="00E057B2" w:rsidRPr="00E057B2">
            <w:rPr>
              <w:rFonts w:eastAsia="標楷體" w:hint="eastAsia"/>
            </w:rPr>
            <w:t>掃描器等設備乙批</w:t>
          </w:r>
        </w:p>
      </w:tc>
    </w:tr>
    <w:tr w:rsidR="00DC56CA" w:rsidRPr="009A05C1" w:rsidTr="00534972">
      <w:tc>
        <w:tcPr>
          <w:tcW w:w="5760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招標方式：公開取得報價單或企劃書</w:t>
          </w:r>
        </w:p>
      </w:tc>
      <w:tc>
        <w:tcPr>
          <w:tcW w:w="3060" w:type="dxa"/>
          <w:shd w:val="clear" w:color="auto" w:fill="auto"/>
        </w:tcPr>
        <w:p w:rsidR="00DC56CA" w:rsidRPr="009A05C1" w:rsidRDefault="005224B0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文件名稱：審查表</w:t>
          </w:r>
        </w:p>
      </w:tc>
      <w:tc>
        <w:tcPr>
          <w:tcW w:w="1889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Ansi="標楷體"/>
            </w:rPr>
            <w:t>第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PAGE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A497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頁，共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NUMPAGES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A497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9385AD8"/>
    <w:multiLevelType w:val="hybridMultilevel"/>
    <w:tmpl w:val="F9168D96"/>
    <w:lvl w:ilvl="0" w:tplc="0CAA154A">
      <w:start w:val="4"/>
      <w:numFmt w:val="bullet"/>
      <w:lvlText w:val="□"/>
      <w:lvlJc w:val="left"/>
      <w:pPr>
        <w:tabs>
          <w:tab w:val="num" w:pos="758"/>
        </w:tabs>
        <w:ind w:left="758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358"/>
        </w:tabs>
        <w:ind w:left="135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38"/>
        </w:tabs>
        <w:ind w:left="183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8"/>
        </w:tabs>
        <w:ind w:left="231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98"/>
        </w:tabs>
        <w:ind w:left="279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78"/>
        </w:tabs>
        <w:ind w:left="327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58"/>
        </w:tabs>
        <w:ind w:left="375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38"/>
        </w:tabs>
        <w:ind w:left="423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718"/>
        </w:tabs>
        <w:ind w:left="4718" w:hanging="480"/>
      </w:pPr>
      <w:rPr>
        <w:rFonts w:ascii="Wingdings" w:hAnsi="Wingdings" w:hint="default"/>
      </w:rPr>
    </w:lvl>
  </w:abstractNum>
  <w:abstractNum w:abstractNumId="3" w15:restartNumberingAfterBreak="0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6" w15:restartNumberingAfterBreak="0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7" w15:restartNumberingAfterBreak="0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9" w15:restartNumberingAfterBreak="0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0" w15:restartNumberingAfterBreak="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1" w15:restartNumberingAfterBreak="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5" w15:restartNumberingAfterBreak="0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7" w15:restartNumberingAfterBreak="0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11"/>
  </w:num>
  <w:num w:numId="5">
    <w:abstractNumId w:val="1"/>
  </w:num>
  <w:num w:numId="6">
    <w:abstractNumId w:val="17"/>
  </w:num>
  <w:num w:numId="7">
    <w:abstractNumId w:val="3"/>
  </w:num>
  <w:num w:numId="8">
    <w:abstractNumId w:val="16"/>
  </w:num>
  <w:num w:numId="9">
    <w:abstractNumId w:val="0"/>
  </w:num>
  <w:num w:numId="10">
    <w:abstractNumId w:val="14"/>
  </w:num>
  <w:num w:numId="11">
    <w:abstractNumId w:val="4"/>
  </w:num>
  <w:num w:numId="12">
    <w:abstractNumId w:val="9"/>
  </w:num>
  <w:num w:numId="13">
    <w:abstractNumId w:val="8"/>
  </w:num>
  <w:num w:numId="14">
    <w:abstractNumId w:val="7"/>
  </w:num>
  <w:num w:numId="15">
    <w:abstractNumId w:val="15"/>
  </w:num>
  <w:num w:numId="16">
    <w:abstractNumId w:val="18"/>
  </w:num>
  <w:num w:numId="17">
    <w:abstractNumId w:val="12"/>
  </w:num>
  <w:num w:numId="18">
    <w:abstractNumId w:val="13"/>
  </w:num>
  <w:num w:numId="1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00D"/>
    <w:rsid w:val="00001023"/>
    <w:rsid w:val="000017A9"/>
    <w:rsid w:val="00004010"/>
    <w:rsid w:val="00007728"/>
    <w:rsid w:val="00007D3F"/>
    <w:rsid w:val="0001063E"/>
    <w:rsid w:val="00012940"/>
    <w:rsid w:val="000144D8"/>
    <w:rsid w:val="000264BD"/>
    <w:rsid w:val="0003018F"/>
    <w:rsid w:val="00030785"/>
    <w:rsid w:val="000315E7"/>
    <w:rsid w:val="00035415"/>
    <w:rsid w:val="00037741"/>
    <w:rsid w:val="00043382"/>
    <w:rsid w:val="00044D42"/>
    <w:rsid w:val="00046FC5"/>
    <w:rsid w:val="0005409E"/>
    <w:rsid w:val="00054C52"/>
    <w:rsid w:val="00055059"/>
    <w:rsid w:val="00061BD3"/>
    <w:rsid w:val="00074098"/>
    <w:rsid w:val="0007706E"/>
    <w:rsid w:val="0008270A"/>
    <w:rsid w:val="00082A41"/>
    <w:rsid w:val="00083A15"/>
    <w:rsid w:val="00083FB4"/>
    <w:rsid w:val="00085C0D"/>
    <w:rsid w:val="000868B9"/>
    <w:rsid w:val="00092E22"/>
    <w:rsid w:val="00093CB7"/>
    <w:rsid w:val="0009630E"/>
    <w:rsid w:val="00096478"/>
    <w:rsid w:val="000A3819"/>
    <w:rsid w:val="000A420A"/>
    <w:rsid w:val="000A70B7"/>
    <w:rsid w:val="000A71B5"/>
    <w:rsid w:val="000B0250"/>
    <w:rsid w:val="000B047F"/>
    <w:rsid w:val="000B20EB"/>
    <w:rsid w:val="000B269B"/>
    <w:rsid w:val="000B5BA6"/>
    <w:rsid w:val="000B6D3A"/>
    <w:rsid w:val="000C34CC"/>
    <w:rsid w:val="000C3779"/>
    <w:rsid w:val="000C5795"/>
    <w:rsid w:val="000C6353"/>
    <w:rsid w:val="000D1671"/>
    <w:rsid w:val="000D19D6"/>
    <w:rsid w:val="000D6116"/>
    <w:rsid w:val="000D61B2"/>
    <w:rsid w:val="000D6492"/>
    <w:rsid w:val="000E0E5D"/>
    <w:rsid w:val="000E268C"/>
    <w:rsid w:val="000E4796"/>
    <w:rsid w:val="000E5109"/>
    <w:rsid w:val="000E5A4B"/>
    <w:rsid w:val="000E6493"/>
    <w:rsid w:val="000E6BB5"/>
    <w:rsid w:val="000E741A"/>
    <w:rsid w:val="000F3178"/>
    <w:rsid w:val="000F5CE8"/>
    <w:rsid w:val="000F6D52"/>
    <w:rsid w:val="000F7085"/>
    <w:rsid w:val="00105138"/>
    <w:rsid w:val="00106E24"/>
    <w:rsid w:val="001106D6"/>
    <w:rsid w:val="00112CF8"/>
    <w:rsid w:val="00114450"/>
    <w:rsid w:val="001164B0"/>
    <w:rsid w:val="00121037"/>
    <w:rsid w:val="00123225"/>
    <w:rsid w:val="00124A93"/>
    <w:rsid w:val="00125686"/>
    <w:rsid w:val="00125AAB"/>
    <w:rsid w:val="001310F7"/>
    <w:rsid w:val="00134B86"/>
    <w:rsid w:val="00134FBD"/>
    <w:rsid w:val="00140F18"/>
    <w:rsid w:val="00141200"/>
    <w:rsid w:val="00141B19"/>
    <w:rsid w:val="001428A7"/>
    <w:rsid w:val="00143EF8"/>
    <w:rsid w:val="001448CD"/>
    <w:rsid w:val="00144EB3"/>
    <w:rsid w:val="00145FE7"/>
    <w:rsid w:val="00147194"/>
    <w:rsid w:val="00151F7E"/>
    <w:rsid w:val="0015276C"/>
    <w:rsid w:val="001539D1"/>
    <w:rsid w:val="001562E9"/>
    <w:rsid w:val="001648EE"/>
    <w:rsid w:val="00170F2D"/>
    <w:rsid w:val="00174EC7"/>
    <w:rsid w:val="00175C53"/>
    <w:rsid w:val="00184425"/>
    <w:rsid w:val="00184848"/>
    <w:rsid w:val="00184FC4"/>
    <w:rsid w:val="00190AC8"/>
    <w:rsid w:val="00191B9E"/>
    <w:rsid w:val="00193378"/>
    <w:rsid w:val="001958FC"/>
    <w:rsid w:val="001969A6"/>
    <w:rsid w:val="001A0F4B"/>
    <w:rsid w:val="001A3C13"/>
    <w:rsid w:val="001A47D2"/>
    <w:rsid w:val="001A4B8C"/>
    <w:rsid w:val="001A6B1C"/>
    <w:rsid w:val="001B1DBC"/>
    <w:rsid w:val="001B2E35"/>
    <w:rsid w:val="001B338B"/>
    <w:rsid w:val="001B4CAB"/>
    <w:rsid w:val="001B6859"/>
    <w:rsid w:val="001D024B"/>
    <w:rsid w:val="001D0679"/>
    <w:rsid w:val="001D409F"/>
    <w:rsid w:val="001D572F"/>
    <w:rsid w:val="001D65B7"/>
    <w:rsid w:val="001E2FE6"/>
    <w:rsid w:val="001E32D0"/>
    <w:rsid w:val="001E3C72"/>
    <w:rsid w:val="001E3DA5"/>
    <w:rsid w:val="001E5208"/>
    <w:rsid w:val="001E5EBC"/>
    <w:rsid w:val="001E63DB"/>
    <w:rsid w:val="001F0F2D"/>
    <w:rsid w:val="001F67BD"/>
    <w:rsid w:val="001F7365"/>
    <w:rsid w:val="00201D89"/>
    <w:rsid w:val="00202309"/>
    <w:rsid w:val="00202AD9"/>
    <w:rsid w:val="00203BAB"/>
    <w:rsid w:val="00204A17"/>
    <w:rsid w:val="00204EE1"/>
    <w:rsid w:val="00205FD0"/>
    <w:rsid w:val="00223AF3"/>
    <w:rsid w:val="00225C98"/>
    <w:rsid w:val="00227F98"/>
    <w:rsid w:val="00231F52"/>
    <w:rsid w:val="0025412F"/>
    <w:rsid w:val="00255F15"/>
    <w:rsid w:val="0025669A"/>
    <w:rsid w:val="00257714"/>
    <w:rsid w:val="00257A9C"/>
    <w:rsid w:val="00261EB4"/>
    <w:rsid w:val="002629B6"/>
    <w:rsid w:val="00263296"/>
    <w:rsid w:val="0026444A"/>
    <w:rsid w:val="00265D1D"/>
    <w:rsid w:val="002671A8"/>
    <w:rsid w:val="00271096"/>
    <w:rsid w:val="002748B0"/>
    <w:rsid w:val="0027640B"/>
    <w:rsid w:val="0027676D"/>
    <w:rsid w:val="00283E44"/>
    <w:rsid w:val="00286E21"/>
    <w:rsid w:val="00287D46"/>
    <w:rsid w:val="002912EC"/>
    <w:rsid w:val="00297911"/>
    <w:rsid w:val="002A1B70"/>
    <w:rsid w:val="002A3CB1"/>
    <w:rsid w:val="002A4D92"/>
    <w:rsid w:val="002A4FA6"/>
    <w:rsid w:val="002B34B0"/>
    <w:rsid w:val="002B3A76"/>
    <w:rsid w:val="002C2157"/>
    <w:rsid w:val="002C515D"/>
    <w:rsid w:val="002D1DCD"/>
    <w:rsid w:val="002D4451"/>
    <w:rsid w:val="002E00A7"/>
    <w:rsid w:val="002E76E1"/>
    <w:rsid w:val="002F3368"/>
    <w:rsid w:val="002F4AC1"/>
    <w:rsid w:val="002F4EE4"/>
    <w:rsid w:val="00300D9F"/>
    <w:rsid w:val="00303152"/>
    <w:rsid w:val="003144BF"/>
    <w:rsid w:val="003179AF"/>
    <w:rsid w:val="003209BB"/>
    <w:rsid w:val="00323ADD"/>
    <w:rsid w:val="00325EA4"/>
    <w:rsid w:val="00330A30"/>
    <w:rsid w:val="00330B01"/>
    <w:rsid w:val="0034192D"/>
    <w:rsid w:val="00341F39"/>
    <w:rsid w:val="00342906"/>
    <w:rsid w:val="00345563"/>
    <w:rsid w:val="00350585"/>
    <w:rsid w:val="00350863"/>
    <w:rsid w:val="00353E07"/>
    <w:rsid w:val="003601BF"/>
    <w:rsid w:val="0036108C"/>
    <w:rsid w:val="00361A97"/>
    <w:rsid w:val="00361D13"/>
    <w:rsid w:val="003635F5"/>
    <w:rsid w:val="00371938"/>
    <w:rsid w:val="0037317F"/>
    <w:rsid w:val="003760A4"/>
    <w:rsid w:val="0038190F"/>
    <w:rsid w:val="00382140"/>
    <w:rsid w:val="00382AE6"/>
    <w:rsid w:val="00391C1A"/>
    <w:rsid w:val="00394A03"/>
    <w:rsid w:val="003A20A4"/>
    <w:rsid w:val="003B2324"/>
    <w:rsid w:val="003B39CD"/>
    <w:rsid w:val="003B3F47"/>
    <w:rsid w:val="003B517A"/>
    <w:rsid w:val="003C00D1"/>
    <w:rsid w:val="003C01FF"/>
    <w:rsid w:val="003C15EC"/>
    <w:rsid w:val="003D043E"/>
    <w:rsid w:val="003D3F92"/>
    <w:rsid w:val="003D4D0E"/>
    <w:rsid w:val="003E0D01"/>
    <w:rsid w:val="003E0ED6"/>
    <w:rsid w:val="003E315C"/>
    <w:rsid w:val="003E385A"/>
    <w:rsid w:val="003E5270"/>
    <w:rsid w:val="003E53A8"/>
    <w:rsid w:val="003E7A37"/>
    <w:rsid w:val="003F56A4"/>
    <w:rsid w:val="00400CF8"/>
    <w:rsid w:val="00401732"/>
    <w:rsid w:val="00402B96"/>
    <w:rsid w:val="004049E1"/>
    <w:rsid w:val="00405C59"/>
    <w:rsid w:val="00411032"/>
    <w:rsid w:val="00411D39"/>
    <w:rsid w:val="004146DB"/>
    <w:rsid w:val="00414F7D"/>
    <w:rsid w:val="004169F5"/>
    <w:rsid w:val="00421056"/>
    <w:rsid w:val="004213B2"/>
    <w:rsid w:val="00421B25"/>
    <w:rsid w:val="0042353B"/>
    <w:rsid w:val="00426DC0"/>
    <w:rsid w:val="004271F7"/>
    <w:rsid w:val="0043319D"/>
    <w:rsid w:val="00436990"/>
    <w:rsid w:val="004372D9"/>
    <w:rsid w:val="00437F03"/>
    <w:rsid w:val="004414BA"/>
    <w:rsid w:val="00441BFF"/>
    <w:rsid w:val="00444FCA"/>
    <w:rsid w:val="00446E15"/>
    <w:rsid w:val="00457185"/>
    <w:rsid w:val="004571F6"/>
    <w:rsid w:val="00460343"/>
    <w:rsid w:val="0046161D"/>
    <w:rsid w:val="00464C3A"/>
    <w:rsid w:val="0046744B"/>
    <w:rsid w:val="00472395"/>
    <w:rsid w:val="004779CF"/>
    <w:rsid w:val="00481828"/>
    <w:rsid w:val="00482937"/>
    <w:rsid w:val="004830EA"/>
    <w:rsid w:val="00483483"/>
    <w:rsid w:val="00485F7C"/>
    <w:rsid w:val="00486E2B"/>
    <w:rsid w:val="004903A1"/>
    <w:rsid w:val="00492CEF"/>
    <w:rsid w:val="00494AE5"/>
    <w:rsid w:val="004A497A"/>
    <w:rsid w:val="004A63C1"/>
    <w:rsid w:val="004B0235"/>
    <w:rsid w:val="004B0344"/>
    <w:rsid w:val="004B1745"/>
    <w:rsid w:val="004B439F"/>
    <w:rsid w:val="004B5BD4"/>
    <w:rsid w:val="004B667B"/>
    <w:rsid w:val="004B6B75"/>
    <w:rsid w:val="004B795B"/>
    <w:rsid w:val="004C3C2B"/>
    <w:rsid w:val="004D6341"/>
    <w:rsid w:val="004E3B06"/>
    <w:rsid w:val="004E4F72"/>
    <w:rsid w:val="004E5078"/>
    <w:rsid w:val="004E5982"/>
    <w:rsid w:val="004F2728"/>
    <w:rsid w:val="004F3387"/>
    <w:rsid w:val="004F3ED9"/>
    <w:rsid w:val="004F5548"/>
    <w:rsid w:val="004F60B4"/>
    <w:rsid w:val="0050313E"/>
    <w:rsid w:val="0050574E"/>
    <w:rsid w:val="005058FD"/>
    <w:rsid w:val="00506B98"/>
    <w:rsid w:val="00506F08"/>
    <w:rsid w:val="00520B82"/>
    <w:rsid w:val="005215AA"/>
    <w:rsid w:val="00521DED"/>
    <w:rsid w:val="005224B0"/>
    <w:rsid w:val="0052546D"/>
    <w:rsid w:val="00525955"/>
    <w:rsid w:val="00525A4F"/>
    <w:rsid w:val="005270FD"/>
    <w:rsid w:val="00530C75"/>
    <w:rsid w:val="00533515"/>
    <w:rsid w:val="0053374D"/>
    <w:rsid w:val="00534972"/>
    <w:rsid w:val="00536D5F"/>
    <w:rsid w:val="00537F88"/>
    <w:rsid w:val="005435D9"/>
    <w:rsid w:val="0054377C"/>
    <w:rsid w:val="00544CE7"/>
    <w:rsid w:val="00553364"/>
    <w:rsid w:val="0055412D"/>
    <w:rsid w:val="0055639B"/>
    <w:rsid w:val="00560404"/>
    <w:rsid w:val="005628E2"/>
    <w:rsid w:val="00565633"/>
    <w:rsid w:val="00570E80"/>
    <w:rsid w:val="00575590"/>
    <w:rsid w:val="00580E8E"/>
    <w:rsid w:val="00581D09"/>
    <w:rsid w:val="00586FE0"/>
    <w:rsid w:val="00587DA8"/>
    <w:rsid w:val="005926E1"/>
    <w:rsid w:val="005977EA"/>
    <w:rsid w:val="005A1912"/>
    <w:rsid w:val="005A2A5C"/>
    <w:rsid w:val="005A3744"/>
    <w:rsid w:val="005A7927"/>
    <w:rsid w:val="005B04F5"/>
    <w:rsid w:val="005B30C2"/>
    <w:rsid w:val="005B4B85"/>
    <w:rsid w:val="005B7002"/>
    <w:rsid w:val="005C000B"/>
    <w:rsid w:val="005C50C2"/>
    <w:rsid w:val="005C5894"/>
    <w:rsid w:val="005D014E"/>
    <w:rsid w:val="005D27CB"/>
    <w:rsid w:val="005D3C87"/>
    <w:rsid w:val="005E48C7"/>
    <w:rsid w:val="005E4EFF"/>
    <w:rsid w:val="005E79AA"/>
    <w:rsid w:val="005E7D9C"/>
    <w:rsid w:val="005F3625"/>
    <w:rsid w:val="005F6EE3"/>
    <w:rsid w:val="006002F2"/>
    <w:rsid w:val="00601AF3"/>
    <w:rsid w:val="00604321"/>
    <w:rsid w:val="0060467B"/>
    <w:rsid w:val="006058DC"/>
    <w:rsid w:val="006163F7"/>
    <w:rsid w:val="00622D34"/>
    <w:rsid w:val="006231D6"/>
    <w:rsid w:val="006351CB"/>
    <w:rsid w:val="006363A4"/>
    <w:rsid w:val="006370ED"/>
    <w:rsid w:val="00637237"/>
    <w:rsid w:val="00637475"/>
    <w:rsid w:val="006419EA"/>
    <w:rsid w:val="006427BA"/>
    <w:rsid w:val="006472F6"/>
    <w:rsid w:val="00651D78"/>
    <w:rsid w:val="0065498F"/>
    <w:rsid w:val="00655314"/>
    <w:rsid w:val="006600D5"/>
    <w:rsid w:val="006612A5"/>
    <w:rsid w:val="00662CB7"/>
    <w:rsid w:val="0067015B"/>
    <w:rsid w:val="006727BB"/>
    <w:rsid w:val="006734FE"/>
    <w:rsid w:val="00677123"/>
    <w:rsid w:val="006827FD"/>
    <w:rsid w:val="00684A6E"/>
    <w:rsid w:val="00686AA4"/>
    <w:rsid w:val="00691CDA"/>
    <w:rsid w:val="006931BD"/>
    <w:rsid w:val="006A0474"/>
    <w:rsid w:val="006A1FCD"/>
    <w:rsid w:val="006A3ADB"/>
    <w:rsid w:val="006B0C4B"/>
    <w:rsid w:val="006B1EF3"/>
    <w:rsid w:val="006B2B8B"/>
    <w:rsid w:val="006B2ECA"/>
    <w:rsid w:val="006C0015"/>
    <w:rsid w:val="006C23F6"/>
    <w:rsid w:val="006C414B"/>
    <w:rsid w:val="006C60E9"/>
    <w:rsid w:val="006C63E7"/>
    <w:rsid w:val="006C7E4C"/>
    <w:rsid w:val="006D20EC"/>
    <w:rsid w:val="006D2FDC"/>
    <w:rsid w:val="006F17D8"/>
    <w:rsid w:val="006F2918"/>
    <w:rsid w:val="006F54D8"/>
    <w:rsid w:val="00700AF6"/>
    <w:rsid w:val="0070285F"/>
    <w:rsid w:val="007033DF"/>
    <w:rsid w:val="00704129"/>
    <w:rsid w:val="00710DB4"/>
    <w:rsid w:val="00713A1B"/>
    <w:rsid w:val="00715EFD"/>
    <w:rsid w:val="00717292"/>
    <w:rsid w:val="00722830"/>
    <w:rsid w:val="00723129"/>
    <w:rsid w:val="00723ABA"/>
    <w:rsid w:val="0072681B"/>
    <w:rsid w:val="007319B6"/>
    <w:rsid w:val="00734069"/>
    <w:rsid w:val="00734CCA"/>
    <w:rsid w:val="00747FA1"/>
    <w:rsid w:val="00752271"/>
    <w:rsid w:val="007523C2"/>
    <w:rsid w:val="007547E7"/>
    <w:rsid w:val="00755080"/>
    <w:rsid w:val="00756782"/>
    <w:rsid w:val="00757856"/>
    <w:rsid w:val="0075785D"/>
    <w:rsid w:val="00760C5B"/>
    <w:rsid w:val="00762965"/>
    <w:rsid w:val="00762A49"/>
    <w:rsid w:val="007635A8"/>
    <w:rsid w:val="0076403C"/>
    <w:rsid w:val="00766D3C"/>
    <w:rsid w:val="007732FC"/>
    <w:rsid w:val="00774D33"/>
    <w:rsid w:val="00776DCC"/>
    <w:rsid w:val="00780F70"/>
    <w:rsid w:val="007847B6"/>
    <w:rsid w:val="00784B19"/>
    <w:rsid w:val="007872BB"/>
    <w:rsid w:val="00791850"/>
    <w:rsid w:val="007A077B"/>
    <w:rsid w:val="007A0C51"/>
    <w:rsid w:val="007A5760"/>
    <w:rsid w:val="007A5B98"/>
    <w:rsid w:val="007B1C1A"/>
    <w:rsid w:val="007B2BF7"/>
    <w:rsid w:val="007C1A18"/>
    <w:rsid w:val="007C2BA1"/>
    <w:rsid w:val="007C4F26"/>
    <w:rsid w:val="007C6B95"/>
    <w:rsid w:val="007C7256"/>
    <w:rsid w:val="007D0982"/>
    <w:rsid w:val="007D16BA"/>
    <w:rsid w:val="007D3155"/>
    <w:rsid w:val="007D5B78"/>
    <w:rsid w:val="007E165D"/>
    <w:rsid w:val="007E31A9"/>
    <w:rsid w:val="007E70A8"/>
    <w:rsid w:val="007F05D9"/>
    <w:rsid w:val="007F1A5F"/>
    <w:rsid w:val="007F5667"/>
    <w:rsid w:val="00805B26"/>
    <w:rsid w:val="00817277"/>
    <w:rsid w:val="00817490"/>
    <w:rsid w:val="008177FF"/>
    <w:rsid w:val="00821A4D"/>
    <w:rsid w:val="00824888"/>
    <w:rsid w:val="008262E7"/>
    <w:rsid w:val="008262F4"/>
    <w:rsid w:val="008272BA"/>
    <w:rsid w:val="00832309"/>
    <w:rsid w:val="0083406D"/>
    <w:rsid w:val="00834A67"/>
    <w:rsid w:val="00834F45"/>
    <w:rsid w:val="008375B7"/>
    <w:rsid w:val="00837D8A"/>
    <w:rsid w:val="0084166C"/>
    <w:rsid w:val="00846A3C"/>
    <w:rsid w:val="00847DC2"/>
    <w:rsid w:val="00851A50"/>
    <w:rsid w:val="008557BE"/>
    <w:rsid w:val="00861C63"/>
    <w:rsid w:val="008625BF"/>
    <w:rsid w:val="00863EEF"/>
    <w:rsid w:val="00866472"/>
    <w:rsid w:val="00870BEA"/>
    <w:rsid w:val="00874F94"/>
    <w:rsid w:val="008824D5"/>
    <w:rsid w:val="00890878"/>
    <w:rsid w:val="00891CF6"/>
    <w:rsid w:val="00897E8B"/>
    <w:rsid w:val="008A2ADB"/>
    <w:rsid w:val="008A3437"/>
    <w:rsid w:val="008B1064"/>
    <w:rsid w:val="008B41D2"/>
    <w:rsid w:val="008B4BC5"/>
    <w:rsid w:val="008C09E8"/>
    <w:rsid w:val="008C0C1F"/>
    <w:rsid w:val="008C0E5F"/>
    <w:rsid w:val="008C68C2"/>
    <w:rsid w:val="008C6AA3"/>
    <w:rsid w:val="008D1DA4"/>
    <w:rsid w:val="008D2EE1"/>
    <w:rsid w:val="008D3C89"/>
    <w:rsid w:val="008D7338"/>
    <w:rsid w:val="008E170D"/>
    <w:rsid w:val="008E3CE7"/>
    <w:rsid w:val="008F0CB6"/>
    <w:rsid w:val="008F261A"/>
    <w:rsid w:val="008F66ED"/>
    <w:rsid w:val="00901F38"/>
    <w:rsid w:val="00903CA4"/>
    <w:rsid w:val="00906DB5"/>
    <w:rsid w:val="00912B11"/>
    <w:rsid w:val="00922CDA"/>
    <w:rsid w:val="00923FCC"/>
    <w:rsid w:val="00924E26"/>
    <w:rsid w:val="009261A2"/>
    <w:rsid w:val="00932226"/>
    <w:rsid w:val="00932664"/>
    <w:rsid w:val="00936BA9"/>
    <w:rsid w:val="00936E6F"/>
    <w:rsid w:val="00941DA9"/>
    <w:rsid w:val="0094659D"/>
    <w:rsid w:val="0095180D"/>
    <w:rsid w:val="009553EC"/>
    <w:rsid w:val="009556EC"/>
    <w:rsid w:val="00956567"/>
    <w:rsid w:val="00961ACF"/>
    <w:rsid w:val="009658C0"/>
    <w:rsid w:val="00965A07"/>
    <w:rsid w:val="0096726D"/>
    <w:rsid w:val="00971260"/>
    <w:rsid w:val="00975E04"/>
    <w:rsid w:val="0098093A"/>
    <w:rsid w:val="0098204A"/>
    <w:rsid w:val="00987FC4"/>
    <w:rsid w:val="00990001"/>
    <w:rsid w:val="00990B7C"/>
    <w:rsid w:val="00992578"/>
    <w:rsid w:val="00993206"/>
    <w:rsid w:val="0099726D"/>
    <w:rsid w:val="009A05C1"/>
    <w:rsid w:val="009A1704"/>
    <w:rsid w:val="009A3441"/>
    <w:rsid w:val="009B145F"/>
    <w:rsid w:val="009B4B20"/>
    <w:rsid w:val="009B4DD8"/>
    <w:rsid w:val="009C24BF"/>
    <w:rsid w:val="009C348D"/>
    <w:rsid w:val="009C451B"/>
    <w:rsid w:val="009D09F0"/>
    <w:rsid w:val="009D0FA4"/>
    <w:rsid w:val="009D30DA"/>
    <w:rsid w:val="009D3F7F"/>
    <w:rsid w:val="009D4039"/>
    <w:rsid w:val="009E0955"/>
    <w:rsid w:val="009F0ACE"/>
    <w:rsid w:val="009F460A"/>
    <w:rsid w:val="009F6BB1"/>
    <w:rsid w:val="00A0109E"/>
    <w:rsid w:val="00A0162E"/>
    <w:rsid w:val="00A01927"/>
    <w:rsid w:val="00A01D85"/>
    <w:rsid w:val="00A032DF"/>
    <w:rsid w:val="00A055A6"/>
    <w:rsid w:val="00A06658"/>
    <w:rsid w:val="00A10E7E"/>
    <w:rsid w:val="00A11227"/>
    <w:rsid w:val="00A13411"/>
    <w:rsid w:val="00A14430"/>
    <w:rsid w:val="00A15AEF"/>
    <w:rsid w:val="00A16F78"/>
    <w:rsid w:val="00A1715F"/>
    <w:rsid w:val="00A21B02"/>
    <w:rsid w:val="00A237CE"/>
    <w:rsid w:val="00A25BD8"/>
    <w:rsid w:val="00A25DB5"/>
    <w:rsid w:val="00A267BF"/>
    <w:rsid w:val="00A26FE1"/>
    <w:rsid w:val="00A30302"/>
    <w:rsid w:val="00A307CF"/>
    <w:rsid w:val="00A367B4"/>
    <w:rsid w:val="00A40C67"/>
    <w:rsid w:val="00A45F20"/>
    <w:rsid w:val="00A52235"/>
    <w:rsid w:val="00A5458D"/>
    <w:rsid w:val="00A7443E"/>
    <w:rsid w:val="00A809EE"/>
    <w:rsid w:val="00A81258"/>
    <w:rsid w:val="00A8338F"/>
    <w:rsid w:val="00A838CC"/>
    <w:rsid w:val="00A84E55"/>
    <w:rsid w:val="00A877C2"/>
    <w:rsid w:val="00A87D4F"/>
    <w:rsid w:val="00A91113"/>
    <w:rsid w:val="00A92A37"/>
    <w:rsid w:val="00A959FC"/>
    <w:rsid w:val="00AA0A56"/>
    <w:rsid w:val="00AA1327"/>
    <w:rsid w:val="00AA424D"/>
    <w:rsid w:val="00AB1269"/>
    <w:rsid w:val="00AB4874"/>
    <w:rsid w:val="00AB7F6A"/>
    <w:rsid w:val="00AC023F"/>
    <w:rsid w:val="00AC0B83"/>
    <w:rsid w:val="00AC193F"/>
    <w:rsid w:val="00AC1DCB"/>
    <w:rsid w:val="00AC40BB"/>
    <w:rsid w:val="00AC735B"/>
    <w:rsid w:val="00AD35A3"/>
    <w:rsid w:val="00AD66D8"/>
    <w:rsid w:val="00AE169A"/>
    <w:rsid w:val="00AE2279"/>
    <w:rsid w:val="00AE2E60"/>
    <w:rsid w:val="00AE70EC"/>
    <w:rsid w:val="00AE73F1"/>
    <w:rsid w:val="00AF294B"/>
    <w:rsid w:val="00B004E7"/>
    <w:rsid w:val="00B06640"/>
    <w:rsid w:val="00B12971"/>
    <w:rsid w:val="00B15ACB"/>
    <w:rsid w:val="00B15E92"/>
    <w:rsid w:val="00B16AEA"/>
    <w:rsid w:val="00B16C70"/>
    <w:rsid w:val="00B205DE"/>
    <w:rsid w:val="00B342B5"/>
    <w:rsid w:val="00B3550D"/>
    <w:rsid w:val="00B35786"/>
    <w:rsid w:val="00B366A1"/>
    <w:rsid w:val="00B36A2A"/>
    <w:rsid w:val="00B37D9B"/>
    <w:rsid w:val="00B41109"/>
    <w:rsid w:val="00B46D60"/>
    <w:rsid w:val="00B52EA5"/>
    <w:rsid w:val="00B53186"/>
    <w:rsid w:val="00B54DE7"/>
    <w:rsid w:val="00B54F87"/>
    <w:rsid w:val="00B5589E"/>
    <w:rsid w:val="00B5684E"/>
    <w:rsid w:val="00B56A6D"/>
    <w:rsid w:val="00B56DBE"/>
    <w:rsid w:val="00B576F6"/>
    <w:rsid w:val="00B60C90"/>
    <w:rsid w:val="00B61C97"/>
    <w:rsid w:val="00B629E9"/>
    <w:rsid w:val="00B63BF8"/>
    <w:rsid w:val="00B63D5F"/>
    <w:rsid w:val="00B6540C"/>
    <w:rsid w:val="00B6553D"/>
    <w:rsid w:val="00B660E4"/>
    <w:rsid w:val="00B72D4A"/>
    <w:rsid w:val="00B77223"/>
    <w:rsid w:val="00B8417B"/>
    <w:rsid w:val="00B8539D"/>
    <w:rsid w:val="00B9266E"/>
    <w:rsid w:val="00B93D97"/>
    <w:rsid w:val="00B944B4"/>
    <w:rsid w:val="00B94A90"/>
    <w:rsid w:val="00B973EA"/>
    <w:rsid w:val="00BA4617"/>
    <w:rsid w:val="00BA6018"/>
    <w:rsid w:val="00BB0132"/>
    <w:rsid w:val="00BB10A5"/>
    <w:rsid w:val="00BB10A8"/>
    <w:rsid w:val="00BC1EBF"/>
    <w:rsid w:val="00BD1433"/>
    <w:rsid w:val="00BD1555"/>
    <w:rsid w:val="00BD1C60"/>
    <w:rsid w:val="00BD23BF"/>
    <w:rsid w:val="00BD2EE2"/>
    <w:rsid w:val="00BE12B5"/>
    <w:rsid w:val="00BE4071"/>
    <w:rsid w:val="00BE4D69"/>
    <w:rsid w:val="00BE5637"/>
    <w:rsid w:val="00BE5BCA"/>
    <w:rsid w:val="00BE7022"/>
    <w:rsid w:val="00BF22FB"/>
    <w:rsid w:val="00BF399D"/>
    <w:rsid w:val="00BF4E71"/>
    <w:rsid w:val="00BF5C25"/>
    <w:rsid w:val="00BF668C"/>
    <w:rsid w:val="00BF6DA5"/>
    <w:rsid w:val="00BF75C2"/>
    <w:rsid w:val="00C039A7"/>
    <w:rsid w:val="00C05018"/>
    <w:rsid w:val="00C10096"/>
    <w:rsid w:val="00C13703"/>
    <w:rsid w:val="00C20C19"/>
    <w:rsid w:val="00C34D20"/>
    <w:rsid w:val="00C4156B"/>
    <w:rsid w:val="00C433E5"/>
    <w:rsid w:val="00C45D1B"/>
    <w:rsid w:val="00C4691A"/>
    <w:rsid w:val="00C5322C"/>
    <w:rsid w:val="00C55C4F"/>
    <w:rsid w:val="00C571CA"/>
    <w:rsid w:val="00C57D68"/>
    <w:rsid w:val="00C6497F"/>
    <w:rsid w:val="00C67744"/>
    <w:rsid w:val="00C70BC5"/>
    <w:rsid w:val="00C716F2"/>
    <w:rsid w:val="00C74BFD"/>
    <w:rsid w:val="00C8184D"/>
    <w:rsid w:val="00C82BFC"/>
    <w:rsid w:val="00C83618"/>
    <w:rsid w:val="00C90F8C"/>
    <w:rsid w:val="00C915E9"/>
    <w:rsid w:val="00C93D7A"/>
    <w:rsid w:val="00CA1370"/>
    <w:rsid w:val="00CA2BE6"/>
    <w:rsid w:val="00CC0AD8"/>
    <w:rsid w:val="00CC57A6"/>
    <w:rsid w:val="00CD013F"/>
    <w:rsid w:val="00CD05F2"/>
    <w:rsid w:val="00CD0A19"/>
    <w:rsid w:val="00CD291E"/>
    <w:rsid w:val="00CD4649"/>
    <w:rsid w:val="00CE39F5"/>
    <w:rsid w:val="00CE5CDB"/>
    <w:rsid w:val="00CF1A57"/>
    <w:rsid w:val="00CF1E77"/>
    <w:rsid w:val="00CF5824"/>
    <w:rsid w:val="00CF6A9B"/>
    <w:rsid w:val="00D0424B"/>
    <w:rsid w:val="00D1050B"/>
    <w:rsid w:val="00D10511"/>
    <w:rsid w:val="00D12C5A"/>
    <w:rsid w:val="00D14BE5"/>
    <w:rsid w:val="00D1596E"/>
    <w:rsid w:val="00D15C31"/>
    <w:rsid w:val="00D16880"/>
    <w:rsid w:val="00D16975"/>
    <w:rsid w:val="00D24966"/>
    <w:rsid w:val="00D27B89"/>
    <w:rsid w:val="00D316D0"/>
    <w:rsid w:val="00D428FF"/>
    <w:rsid w:val="00D51A21"/>
    <w:rsid w:val="00D51C64"/>
    <w:rsid w:val="00D52E27"/>
    <w:rsid w:val="00D54C28"/>
    <w:rsid w:val="00D6317F"/>
    <w:rsid w:val="00D649EC"/>
    <w:rsid w:val="00D66A1F"/>
    <w:rsid w:val="00D71013"/>
    <w:rsid w:val="00D7164A"/>
    <w:rsid w:val="00D71653"/>
    <w:rsid w:val="00D719F4"/>
    <w:rsid w:val="00D75666"/>
    <w:rsid w:val="00D853FF"/>
    <w:rsid w:val="00D92DD2"/>
    <w:rsid w:val="00D94FA4"/>
    <w:rsid w:val="00D96CD9"/>
    <w:rsid w:val="00D975A5"/>
    <w:rsid w:val="00D979CD"/>
    <w:rsid w:val="00DA7865"/>
    <w:rsid w:val="00DB23E1"/>
    <w:rsid w:val="00DB434A"/>
    <w:rsid w:val="00DB580C"/>
    <w:rsid w:val="00DC065D"/>
    <w:rsid w:val="00DC22B7"/>
    <w:rsid w:val="00DC2696"/>
    <w:rsid w:val="00DC56CA"/>
    <w:rsid w:val="00DD012A"/>
    <w:rsid w:val="00DD1C81"/>
    <w:rsid w:val="00DD7682"/>
    <w:rsid w:val="00DE3260"/>
    <w:rsid w:val="00DE3D6B"/>
    <w:rsid w:val="00DF5306"/>
    <w:rsid w:val="00DF6696"/>
    <w:rsid w:val="00E02FC5"/>
    <w:rsid w:val="00E03102"/>
    <w:rsid w:val="00E041EA"/>
    <w:rsid w:val="00E04DDF"/>
    <w:rsid w:val="00E057B2"/>
    <w:rsid w:val="00E05969"/>
    <w:rsid w:val="00E05EAE"/>
    <w:rsid w:val="00E073C6"/>
    <w:rsid w:val="00E10DF2"/>
    <w:rsid w:val="00E11424"/>
    <w:rsid w:val="00E12BE5"/>
    <w:rsid w:val="00E13DB5"/>
    <w:rsid w:val="00E2656F"/>
    <w:rsid w:val="00E26B70"/>
    <w:rsid w:val="00E26DD6"/>
    <w:rsid w:val="00E30B85"/>
    <w:rsid w:val="00E332DE"/>
    <w:rsid w:val="00E36B75"/>
    <w:rsid w:val="00E429F4"/>
    <w:rsid w:val="00E445D8"/>
    <w:rsid w:val="00E47325"/>
    <w:rsid w:val="00E55216"/>
    <w:rsid w:val="00E56E69"/>
    <w:rsid w:val="00E636D3"/>
    <w:rsid w:val="00E6443D"/>
    <w:rsid w:val="00E65C6E"/>
    <w:rsid w:val="00E67E48"/>
    <w:rsid w:val="00E725E7"/>
    <w:rsid w:val="00E74036"/>
    <w:rsid w:val="00E75E1E"/>
    <w:rsid w:val="00E7721D"/>
    <w:rsid w:val="00E77640"/>
    <w:rsid w:val="00E84E22"/>
    <w:rsid w:val="00E86A65"/>
    <w:rsid w:val="00E94976"/>
    <w:rsid w:val="00E95328"/>
    <w:rsid w:val="00EA0155"/>
    <w:rsid w:val="00EA121D"/>
    <w:rsid w:val="00EA4F2B"/>
    <w:rsid w:val="00EA58C7"/>
    <w:rsid w:val="00EB03E0"/>
    <w:rsid w:val="00EB49B1"/>
    <w:rsid w:val="00EB4C69"/>
    <w:rsid w:val="00EB6172"/>
    <w:rsid w:val="00EB6382"/>
    <w:rsid w:val="00EC1340"/>
    <w:rsid w:val="00EC1C93"/>
    <w:rsid w:val="00EC2449"/>
    <w:rsid w:val="00EC392F"/>
    <w:rsid w:val="00EC7A32"/>
    <w:rsid w:val="00EC7B44"/>
    <w:rsid w:val="00ED08DD"/>
    <w:rsid w:val="00ED2DF5"/>
    <w:rsid w:val="00ED40D7"/>
    <w:rsid w:val="00ED62B7"/>
    <w:rsid w:val="00ED7A84"/>
    <w:rsid w:val="00EE4962"/>
    <w:rsid w:val="00EF0ED0"/>
    <w:rsid w:val="00EF2317"/>
    <w:rsid w:val="00EF3F3F"/>
    <w:rsid w:val="00F01FF9"/>
    <w:rsid w:val="00F02B7F"/>
    <w:rsid w:val="00F123AD"/>
    <w:rsid w:val="00F129FA"/>
    <w:rsid w:val="00F15349"/>
    <w:rsid w:val="00F17078"/>
    <w:rsid w:val="00F21294"/>
    <w:rsid w:val="00F22A27"/>
    <w:rsid w:val="00F23746"/>
    <w:rsid w:val="00F241C3"/>
    <w:rsid w:val="00F257CD"/>
    <w:rsid w:val="00F31715"/>
    <w:rsid w:val="00F31D53"/>
    <w:rsid w:val="00F32B50"/>
    <w:rsid w:val="00F337B1"/>
    <w:rsid w:val="00F34916"/>
    <w:rsid w:val="00F37514"/>
    <w:rsid w:val="00F4115E"/>
    <w:rsid w:val="00F4118F"/>
    <w:rsid w:val="00F46399"/>
    <w:rsid w:val="00F51B97"/>
    <w:rsid w:val="00F5728F"/>
    <w:rsid w:val="00F60989"/>
    <w:rsid w:val="00F62BC1"/>
    <w:rsid w:val="00F63F78"/>
    <w:rsid w:val="00F6668B"/>
    <w:rsid w:val="00F72A1C"/>
    <w:rsid w:val="00F72FE1"/>
    <w:rsid w:val="00F73384"/>
    <w:rsid w:val="00F76197"/>
    <w:rsid w:val="00F8018C"/>
    <w:rsid w:val="00F83057"/>
    <w:rsid w:val="00F83CFA"/>
    <w:rsid w:val="00F844BE"/>
    <w:rsid w:val="00F853F0"/>
    <w:rsid w:val="00F94CAE"/>
    <w:rsid w:val="00FA562D"/>
    <w:rsid w:val="00FA6683"/>
    <w:rsid w:val="00FA68DE"/>
    <w:rsid w:val="00FB200D"/>
    <w:rsid w:val="00FB3CF9"/>
    <w:rsid w:val="00FB5C5B"/>
    <w:rsid w:val="00FB7B03"/>
    <w:rsid w:val="00FC0E73"/>
    <w:rsid w:val="00FC1F28"/>
    <w:rsid w:val="00FC2A7D"/>
    <w:rsid w:val="00FD0585"/>
    <w:rsid w:val="00FD50B5"/>
    <w:rsid w:val="00FD5361"/>
    <w:rsid w:val="00FE2447"/>
    <w:rsid w:val="00FE5F98"/>
    <w:rsid w:val="00FF141E"/>
    <w:rsid w:val="00FF3040"/>
    <w:rsid w:val="00FF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F6B7476"/>
  <w15:docId w15:val="{894DEDA4-6CF0-456C-BA92-251623197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customStyle="1" w:styleId="20">
    <w:name w:val="純文字2"/>
    <w:basedOn w:val="a"/>
    <w:rsid w:val="00AE2279"/>
    <w:pPr>
      <w:adjustRightInd w:val="0"/>
      <w:textAlignment w:val="baseline"/>
    </w:pPr>
    <w:rPr>
      <w:rFonts w:ascii="細明體" w:eastAsia="細明體" w:hAnsi="Courier New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52F0C7-177D-4EEA-803F-526D2B51B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146</Words>
  <Characters>834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owner</cp:lastModifiedBy>
  <cp:revision>81</cp:revision>
  <cp:lastPrinted>2019-07-19T07:49:00Z</cp:lastPrinted>
  <dcterms:created xsi:type="dcterms:W3CDTF">2014-05-08T03:17:00Z</dcterms:created>
  <dcterms:modified xsi:type="dcterms:W3CDTF">2021-11-09T04:02:00Z</dcterms:modified>
</cp:coreProperties>
</file>